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7E" w:rsidRPr="00591DAE" w:rsidRDefault="00C51E65" w:rsidP="00C51E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DAE">
        <w:rPr>
          <w:rFonts w:ascii="TH SarabunPSK" w:hAnsi="TH SarabunPSK" w:cs="TH SarabunPSK"/>
          <w:b/>
          <w:bCs/>
          <w:sz w:val="32"/>
          <w:szCs w:val="32"/>
          <w:cs/>
        </w:rPr>
        <w:t>คำรับรองเงื่อนไขการแจ้งรายการเรียกเก็บยาคืน</w:t>
      </w:r>
    </w:p>
    <w:p w:rsidR="00C51E65" w:rsidRPr="00591DAE" w:rsidRDefault="00C51E65" w:rsidP="00C51E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DA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ของผู้รับอนุญาตผลิต และนำหรือสั่ง ยาแผนปัจจุบันและแผนโบราณ </w:t>
      </w:r>
    </w:p>
    <w:p w:rsidR="00C51E65" w:rsidRPr="00591DAE" w:rsidRDefault="00C51E65" w:rsidP="00C51E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DAE">
        <w:rPr>
          <w:rFonts w:ascii="TH SarabunPSK" w:hAnsi="TH SarabunPSK" w:cs="TH SarabunPSK"/>
          <w:b/>
          <w:bCs/>
          <w:sz w:val="32"/>
          <w:szCs w:val="32"/>
          <w:cs/>
        </w:rPr>
        <w:t>เข้ามาในราชอาณาจักร</w:t>
      </w:r>
    </w:p>
    <w:p w:rsidR="00606443" w:rsidRPr="00591DAE" w:rsidRDefault="00606443" w:rsidP="00C51E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5115" w:type="dxa"/>
        <w:tblInd w:w="4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464"/>
        <w:gridCol w:w="312"/>
        <w:gridCol w:w="308"/>
        <w:gridCol w:w="1116"/>
        <w:gridCol w:w="565"/>
        <w:gridCol w:w="1796"/>
      </w:tblGrid>
      <w:tr w:rsidR="00C51E65" w:rsidRPr="00591DAE" w:rsidTr="00BD1DCF">
        <w:trPr>
          <w:gridBefore w:val="1"/>
          <w:wBefore w:w="554" w:type="dxa"/>
          <w:trHeight w:val="243"/>
        </w:trPr>
        <w:tc>
          <w:tcPr>
            <w:tcW w:w="776" w:type="dxa"/>
            <w:gridSpan w:val="2"/>
            <w:tcBorders>
              <w:bottom w:val="nil"/>
            </w:tcBorders>
            <w:vAlign w:val="bottom"/>
          </w:tcPr>
          <w:p w:rsidR="00C51E65" w:rsidRPr="00591DAE" w:rsidRDefault="00C51E65" w:rsidP="00FB15B8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เขียนที่</w:t>
            </w:r>
          </w:p>
        </w:tc>
        <w:tc>
          <w:tcPr>
            <w:tcW w:w="3785" w:type="dxa"/>
            <w:gridSpan w:val="4"/>
            <w:tcBorders>
              <w:bottom w:val="dotted" w:sz="4" w:space="0" w:color="auto"/>
            </w:tcBorders>
            <w:vAlign w:val="bottom"/>
          </w:tcPr>
          <w:p w:rsidR="00C51E65" w:rsidRPr="00591DAE" w:rsidRDefault="00C51E65" w:rsidP="00B335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2104" w:rsidRPr="00591DAE" w:rsidTr="00591D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104" w:rsidRPr="00591DAE" w:rsidRDefault="00052104" w:rsidP="00FB15B8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4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2104" w:rsidRPr="00591DAE" w:rsidRDefault="00052104" w:rsidP="00FB15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104" w:rsidRPr="00591DAE" w:rsidRDefault="00052104" w:rsidP="00FB15B8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11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2104" w:rsidRPr="00591DAE" w:rsidRDefault="00052104" w:rsidP="00FB15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104" w:rsidRPr="00591DAE" w:rsidRDefault="00052104" w:rsidP="00FB15B8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พ.ศ.</w:t>
            </w:r>
          </w:p>
        </w:tc>
        <w:tc>
          <w:tcPr>
            <w:tcW w:w="17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2104" w:rsidRPr="00591DAE" w:rsidRDefault="00052104" w:rsidP="00CE606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52104" w:rsidRPr="00591DAE" w:rsidRDefault="00052104" w:rsidP="00052104">
      <w:pPr>
        <w:spacing w:after="0" w:line="240" w:lineRule="auto"/>
        <w:rPr>
          <w:rFonts w:ascii="TH SarabunPSK" w:hAnsi="TH SarabunPSK" w:cs="TH SarabunPSK"/>
          <w:sz w:val="28"/>
        </w:rPr>
      </w:pPr>
      <w:r w:rsidRPr="00591DAE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540"/>
        <w:gridCol w:w="540"/>
        <w:gridCol w:w="180"/>
        <w:gridCol w:w="1170"/>
        <w:gridCol w:w="450"/>
        <w:gridCol w:w="1080"/>
        <w:gridCol w:w="1260"/>
        <w:gridCol w:w="1440"/>
        <w:gridCol w:w="450"/>
        <w:gridCol w:w="450"/>
        <w:gridCol w:w="225"/>
        <w:gridCol w:w="738"/>
        <w:gridCol w:w="432"/>
        <w:gridCol w:w="225"/>
      </w:tblGrid>
      <w:tr w:rsidR="00052104" w:rsidRPr="00591DAE" w:rsidTr="00F611B1">
        <w:trPr>
          <w:gridBefore w:val="1"/>
          <w:gridAfter w:val="1"/>
          <w:wBefore w:w="828" w:type="dxa"/>
          <w:wAfter w:w="225" w:type="dxa"/>
        </w:trPr>
        <w:tc>
          <w:tcPr>
            <w:tcW w:w="1080" w:type="dxa"/>
            <w:gridSpan w:val="2"/>
            <w:vAlign w:val="bottom"/>
          </w:tcPr>
          <w:p w:rsidR="00052104" w:rsidRPr="00591DAE" w:rsidRDefault="00052104" w:rsidP="00FB15B8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 xml:space="preserve">     ข้าพเจ้า</w:t>
            </w:r>
          </w:p>
        </w:tc>
        <w:tc>
          <w:tcPr>
            <w:tcW w:w="6705" w:type="dxa"/>
            <w:gridSpan w:val="9"/>
            <w:tcBorders>
              <w:bottom w:val="dotted" w:sz="4" w:space="0" w:color="auto"/>
            </w:tcBorders>
            <w:vAlign w:val="bottom"/>
          </w:tcPr>
          <w:p w:rsidR="00052104" w:rsidRPr="00591DAE" w:rsidRDefault="00052104" w:rsidP="00BD1D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52104" w:rsidRPr="00591DAE" w:rsidRDefault="00052104" w:rsidP="00FB15B8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ผู้รับอนุญาต</w:t>
            </w:r>
          </w:p>
        </w:tc>
      </w:tr>
      <w:tr w:rsidR="00052104" w:rsidRPr="00591DAE" w:rsidTr="00F611B1">
        <w:trPr>
          <w:gridAfter w:val="1"/>
          <w:wAfter w:w="225" w:type="dxa"/>
        </w:trPr>
        <w:tc>
          <w:tcPr>
            <w:tcW w:w="4788" w:type="dxa"/>
            <w:gridSpan w:val="7"/>
          </w:tcPr>
          <w:p w:rsidR="00606443" w:rsidRPr="00591DAE" w:rsidRDefault="00606443" w:rsidP="00052104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052104" w:rsidRPr="00591DAE" w:rsidRDefault="00052104" w:rsidP="00052104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591DAE">
              <w:rPr>
                <w:rFonts w:ascii="TH SarabunPSK" w:hAnsi="TH SarabunPSK" w:cs="TH SarabunPSK"/>
                <w:sz w:val="28"/>
                <w:cs/>
              </w:rPr>
              <w:t xml:space="preserve"> ผลิตยาแผนปัจจุบัน / ยาแผนโบราณ</w:t>
            </w:r>
          </w:p>
        </w:tc>
        <w:tc>
          <w:tcPr>
            <w:tcW w:w="4995" w:type="dxa"/>
            <w:gridSpan w:val="7"/>
          </w:tcPr>
          <w:p w:rsidR="00606443" w:rsidRPr="00591DAE" w:rsidRDefault="00606443" w:rsidP="00052104">
            <w:pPr>
              <w:rPr>
                <w:rFonts w:ascii="TH SarabunPSK" w:hAnsi="TH SarabunPSK" w:cs="TH SarabunPSK"/>
                <w:sz w:val="4"/>
                <w:szCs w:val="4"/>
              </w:rPr>
            </w:pPr>
            <w:r w:rsidRPr="00591DAE">
              <w:rPr>
                <w:rFonts w:ascii="TH SarabunPSK" w:hAnsi="TH SarabunPSK" w:cs="TH SarabunPSK"/>
                <w:sz w:val="4"/>
                <w:szCs w:val="4"/>
                <w:cs/>
              </w:rPr>
              <w:t xml:space="preserve">       </w:t>
            </w:r>
          </w:p>
          <w:p w:rsidR="00052104" w:rsidRPr="00591DAE" w:rsidRDefault="004A1CE3" w:rsidP="00052104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591DA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52104" w:rsidRPr="00591DAE">
              <w:rPr>
                <w:rFonts w:ascii="TH SarabunPSK" w:hAnsi="TH SarabunPSK" w:cs="TH SarabunPSK"/>
                <w:sz w:val="28"/>
                <w:cs/>
              </w:rPr>
              <w:t xml:space="preserve">นำหรือสั่งยาแผนปัจจุบัน </w:t>
            </w:r>
            <w:r w:rsidR="00052104" w:rsidRPr="00922DD1">
              <w:rPr>
                <w:rFonts w:ascii="TH SarabunPSK" w:hAnsi="TH SarabunPSK" w:cs="TH SarabunPSK"/>
                <w:sz w:val="28"/>
                <w:cs/>
              </w:rPr>
              <w:t>/ แผนโบราณ</w:t>
            </w:r>
          </w:p>
        </w:tc>
      </w:tr>
      <w:tr w:rsidR="00052104" w:rsidRPr="00591DAE" w:rsidTr="00F61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dxa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104" w:rsidRPr="00591DAE" w:rsidRDefault="00052104" w:rsidP="00FB15B8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ในนามของ (ชื่อสถานที่)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2104" w:rsidRPr="00591DAE" w:rsidRDefault="00052104" w:rsidP="00B335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104" w:rsidRPr="00591DAE" w:rsidRDefault="00052104" w:rsidP="00FB15B8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ตามใบอนุญาตเลขที่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2104" w:rsidRPr="00591DAE" w:rsidRDefault="00052104" w:rsidP="00D75E2E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52104" w:rsidRPr="00591DAE" w:rsidTr="00F61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104" w:rsidRPr="00591DAE" w:rsidRDefault="00052104" w:rsidP="00FB15B8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ซึ่งเป็นผู้ยื่นคำขอขึ้นทะเบียนตำรับยาชื่อ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D1DCF" w:rsidRPr="00591DAE" w:rsidRDefault="00BD1DCF" w:rsidP="00225F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104" w:rsidRPr="00591DAE" w:rsidRDefault="00052104" w:rsidP="00F611B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เลขรับที่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2104" w:rsidRPr="00591DAE" w:rsidRDefault="00052104" w:rsidP="00FB15B8">
            <w:pPr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  <w:tr w:rsidR="00A56D1B" w:rsidRPr="00591DAE" w:rsidTr="00F611B1">
        <w:trPr>
          <w:gridAfter w:val="2"/>
          <w:wAfter w:w="657" w:type="dxa"/>
        </w:trPr>
        <w:tc>
          <w:tcPr>
            <w:tcW w:w="1368" w:type="dxa"/>
            <w:gridSpan w:val="2"/>
            <w:vAlign w:val="bottom"/>
          </w:tcPr>
          <w:p w:rsidR="00A56D1B" w:rsidRPr="00591DAE" w:rsidRDefault="00A56D1B" w:rsidP="00FB15B8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เลขทะเบียนที่</w:t>
            </w:r>
          </w:p>
        </w:tc>
        <w:tc>
          <w:tcPr>
            <w:tcW w:w="2340" w:type="dxa"/>
            <w:gridSpan w:val="4"/>
            <w:tcBorders>
              <w:bottom w:val="dotted" w:sz="4" w:space="0" w:color="auto"/>
            </w:tcBorders>
            <w:vAlign w:val="bottom"/>
          </w:tcPr>
          <w:p w:rsidR="00A56D1B" w:rsidRPr="00591DAE" w:rsidRDefault="00A56D1B" w:rsidP="00FB15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3" w:type="dxa"/>
            <w:gridSpan w:val="7"/>
            <w:vAlign w:val="bottom"/>
          </w:tcPr>
          <w:p w:rsidR="00A56D1B" w:rsidRPr="00591DAE" w:rsidRDefault="00A56D1B" w:rsidP="00FB15B8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ขอให้คำรับรองเงื่อนไขการขึ้นทะเบียนตำรับยา ดังนี้</w:t>
            </w:r>
          </w:p>
        </w:tc>
      </w:tr>
    </w:tbl>
    <w:p w:rsidR="00A56D1B" w:rsidRPr="00591DAE" w:rsidRDefault="00A56D1B" w:rsidP="0005210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56D1B" w:rsidRPr="00591DAE" w:rsidRDefault="00A56D1B" w:rsidP="00D75E2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91DAE">
        <w:rPr>
          <w:rFonts w:ascii="TH SarabunPSK" w:hAnsi="TH SarabunPSK" w:cs="TH SarabunPSK"/>
          <w:sz w:val="28"/>
          <w:cs/>
        </w:rPr>
        <w:tab/>
      </w:r>
      <w:r w:rsidR="00FB15B8" w:rsidRPr="00591DAE">
        <w:rPr>
          <w:rFonts w:ascii="TH SarabunPSK" w:hAnsi="TH SarabunPSK" w:cs="TH SarabunPSK"/>
          <w:sz w:val="28"/>
        </w:rPr>
        <w:tab/>
      </w:r>
      <w:r w:rsidRPr="00591DAE">
        <w:rPr>
          <w:rFonts w:ascii="TH SarabunPSK" w:hAnsi="TH SarabunPSK" w:cs="TH SarabunPSK"/>
          <w:sz w:val="28"/>
          <w:cs/>
        </w:rPr>
        <w:t>ข้าพเจ้าขอรับรองว่ากรณีมีการเรียกเก็บยาคืนไม่ว่าจากสาเหตุใด ข้าพเจ้าจะส่งรายละเอียดการเรียกเก็บยาคืนดังกล่าว ตามแบบรายการเรียกเก็บยาคืนที่แนบท้ายคำรับรองนี้ ภายใน ๓๐ วัน นับแต่เริ่มมีการดำเนินการดังกล่าว</w:t>
      </w:r>
    </w:p>
    <w:p w:rsidR="00A56D1B" w:rsidRPr="00591DAE" w:rsidRDefault="00A56D1B" w:rsidP="00D75E2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91DAE">
        <w:rPr>
          <w:rFonts w:ascii="TH SarabunPSK" w:hAnsi="TH SarabunPSK" w:cs="TH SarabunPSK"/>
          <w:sz w:val="28"/>
          <w:cs/>
        </w:rPr>
        <w:tab/>
      </w:r>
      <w:r w:rsidR="00FB15B8" w:rsidRPr="00591DAE">
        <w:rPr>
          <w:rFonts w:ascii="TH SarabunPSK" w:hAnsi="TH SarabunPSK" w:cs="TH SarabunPSK"/>
          <w:sz w:val="28"/>
        </w:rPr>
        <w:tab/>
      </w:r>
      <w:r w:rsidRPr="00591DAE">
        <w:rPr>
          <w:rFonts w:ascii="TH SarabunPSK" w:hAnsi="TH SarabunPSK" w:cs="TH SarabunPSK"/>
          <w:sz w:val="28"/>
          <w:cs/>
        </w:rPr>
        <w:t>ข้าพเจ้าขอรับรองว่าจะปฏิบัติตามคำรับรองที่ให้ไว้ทุกประการ หากข้าพเจ้าไม่ปฏิบัติตามไม่ว่ากรณีใด ๆ ข้าพเจ้ายินยอมให้สำนักงานคณะกรรมการอาหารและยายกเลิกคำขอขึ้นทะเบียนตำรับยาหรือทะเบียนตำรับยาที่ได้รับอนุมัติใบสำคัญแล้วดังกล่าวข้างต้น</w:t>
      </w:r>
    </w:p>
    <w:p w:rsidR="00A56D1B" w:rsidRPr="00591DAE" w:rsidRDefault="00A56D1B" w:rsidP="00BD1DCF">
      <w:pPr>
        <w:spacing w:after="0" w:line="240" w:lineRule="auto"/>
        <w:rPr>
          <w:rFonts w:ascii="TH SarabunPSK" w:hAnsi="TH SarabunPSK" w:cs="TH SarabunPSK"/>
          <w:sz w:val="28"/>
        </w:rPr>
      </w:pPr>
      <w:r w:rsidRPr="00591DAE">
        <w:rPr>
          <w:rFonts w:ascii="TH SarabunPSK" w:hAnsi="TH SarabunPSK" w:cs="TH SarabunPSK"/>
          <w:sz w:val="28"/>
          <w:cs/>
        </w:rPr>
        <w:tab/>
      </w:r>
      <w:r w:rsidR="00FB15B8" w:rsidRPr="00591DAE">
        <w:rPr>
          <w:rFonts w:ascii="TH SarabunPSK" w:hAnsi="TH SarabunPSK" w:cs="TH SarabunPSK"/>
          <w:sz w:val="28"/>
        </w:rPr>
        <w:tab/>
      </w:r>
      <w:r w:rsidRPr="00591DAE">
        <w:rPr>
          <w:rFonts w:ascii="TH SarabunPSK" w:hAnsi="TH SarabunPSK" w:cs="TH SarabunPSK"/>
          <w:sz w:val="28"/>
          <w:cs/>
        </w:rPr>
        <w:t>จึงลงชื่อไว้เป็นสำคัญต่อหน้าพนักงานเจ้าหน้าที่</w:t>
      </w:r>
    </w:p>
    <w:p w:rsidR="00A56D1B" w:rsidRPr="00591DAE" w:rsidRDefault="00A56D1B" w:rsidP="0005210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56D1B" w:rsidRPr="00591DAE" w:rsidRDefault="00A56D1B" w:rsidP="00052104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5250" w:type="dxa"/>
        <w:tblInd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360"/>
        <w:gridCol w:w="104"/>
        <w:gridCol w:w="81"/>
        <w:gridCol w:w="175"/>
        <w:gridCol w:w="103"/>
        <w:gridCol w:w="347"/>
        <w:gridCol w:w="62"/>
        <w:gridCol w:w="568"/>
        <w:gridCol w:w="62"/>
        <w:gridCol w:w="1378"/>
        <w:gridCol w:w="268"/>
        <w:gridCol w:w="30"/>
        <w:gridCol w:w="87"/>
        <w:gridCol w:w="217"/>
        <w:gridCol w:w="64"/>
        <w:gridCol w:w="740"/>
        <w:gridCol w:w="258"/>
        <w:gridCol w:w="256"/>
      </w:tblGrid>
      <w:tr w:rsidR="00606443" w:rsidRPr="00591DAE" w:rsidTr="00606443">
        <w:trPr>
          <w:gridBefore w:val="1"/>
          <w:gridAfter w:val="1"/>
          <w:wBefore w:w="90" w:type="dxa"/>
          <w:wAfter w:w="256" w:type="dxa"/>
        </w:trPr>
        <w:tc>
          <w:tcPr>
            <w:tcW w:w="545" w:type="dxa"/>
            <w:gridSpan w:val="3"/>
            <w:vAlign w:val="bottom"/>
          </w:tcPr>
          <w:p w:rsidR="00606443" w:rsidRPr="00591DAE" w:rsidRDefault="00606443" w:rsidP="00606443">
            <w:pPr>
              <w:ind w:left="-108"/>
              <w:rPr>
                <w:rFonts w:ascii="TH SarabunPSK" w:hAnsi="TH SarabunPSK" w:cs="TH SarabunPSK"/>
                <w:sz w:val="28"/>
                <w:cs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</w:tc>
        <w:tc>
          <w:tcPr>
            <w:tcW w:w="2993" w:type="dxa"/>
            <w:gridSpan w:val="9"/>
            <w:tcBorders>
              <w:bottom w:val="dotted" w:sz="4" w:space="0" w:color="auto"/>
            </w:tcBorders>
            <w:vAlign w:val="bottom"/>
          </w:tcPr>
          <w:p w:rsidR="00606443" w:rsidRPr="00591DAE" w:rsidRDefault="00606443" w:rsidP="00606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  <w:gridSpan w:val="5"/>
            <w:vAlign w:val="bottom"/>
          </w:tcPr>
          <w:p w:rsidR="00606443" w:rsidRPr="00591DAE" w:rsidRDefault="00606443" w:rsidP="00606443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ผู้รับอนุญาต</w:t>
            </w:r>
          </w:p>
        </w:tc>
      </w:tr>
      <w:tr w:rsidR="00A56D1B" w:rsidRPr="00591DAE" w:rsidTr="00606443">
        <w:trPr>
          <w:gridBefore w:val="2"/>
          <w:gridAfter w:val="3"/>
          <w:wBefore w:w="450" w:type="dxa"/>
          <w:wAfter w:w="1254" w:type="dxa"/>
        </w:trPr>
        <w:tc>
          <w:tcPr>
            <w:tcW w:w="360" w:type="dxa"/>
            <w:gridSpan w:val="3"/>
          </w:tcPr>
          <w:p w:rsidR="00A56D1B" w:rsidRPr="00591DAE" w:rsidRDefault="00A56D1B" w:rsidP="00A56D1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(</w:t>
            </w:r>
          </w:p>
        </w:tc>
        <w:tc>
          <w:tcPr>
            <w:tcW w:w="2905" w:type="dxa"/>
            <w:gridSpan w:val="9"/>
            <w:tcBorders>
              <w:bottom w:val="dotted" w:sz="4" w:space="0" w:color="auto"/>
            </w:tcBorders>
          </w:tcPr>
          <w:p w:rsidR="00A56D1B" w:rsidRPr="00591DAE" w:rsidRDefault="00B335E6" w:rsidP="00922DD1">
            <w:pPr>
              <w:rPr>
                <w:rFonts w:ascii="TH SarabunPSK" w:hAnsi="TH SarabunPSK" w:cs="TH SarabunPSK"/>
                <w:sz w:val="28"/>
                <w:cs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CE606C" w:rsidRPr="00591DAE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281" w:type="dxa"/>
            <w:gridSpan w:val="2"/>
          </w:tcPr>
          <w:p w:rsidR="00A56D1B" w:rsidRPr="00591DAE" w:rsidRDefault="00A56D1B" w:rsidP="00A56D1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8A7610" w:rsidRPr="00591DAE" w:rsidTr="0060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4" w:type="dxa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D1B" w:rsidRPr="00591DAE" w:rsidRDefault="00A56D1B" w:rsidP="00FB15B8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6D1B" w:rsidRPr="00591DAE" w:rsidRDefault="00A56D1B" w:rsidP="00FB15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1B" w:rsidRPr="00591DAE" w:rsidRDefault="00A56D1B" w:rsidP="00FB15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6D1B" w:rsidRPr="00591DAE" w:rsidRDefault="00A56D1B" w:rsidP="00FB15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D1B" w:rsidRPr="00591DAE" w:rsidRDefault="00A56D1B" w:rsidP="00FB15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พ.ศ.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6D1B" w:rsidRPr="00591DAE" w:rsidRDefault="00A56D1B" w:rsidP="00FB15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6443" w:rsidRPr="00591DAE" w:rsidTr="00606443">
        <w:tc>
          <w:tcPr>
            <w:tcW w:w="554" w:type="dxa"/>
            <w:gridSpan w:val="3"/>
            <w:vAlign w:val="bottom"/>
          </w:tcPr>
          <w:p w:rsidR="00606443" w:rsidRPr="00591DAE" w:rsidRDefault="008A7610" w:rsidP="00606443">
            <w:pPr>
              <w:ind w:left="-108"/>
              <w:rPr>
                <w:rFonts w:ascii="TH SarabunPSK" w:hAnsi="TH SarabunPSK" w:cs="TH SarabunPSK"/>
                <w:sz w:val="28"/>
                <w:cs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606443" w:rsidRPr="00591DAE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</w:tc>
        <w:tc>
          <w:tcPr>
            <w:tcW w:w="3044" w:type="dxa"/>
            <w:gridSpan w:val="9"/>
            <w:tcBorders>
              <w:bottom w:val="dotted" w:sz="4" w:space="0" w:color="auto"/>
            </w:tcBorders>
            <w:vAlign w:val="bottom"/>
          </w:tcPr>
          <w:p w:rsidR="00606443" w:rsidRPr="00591DAE" w:rsidRDefault="00606443" w:rsidP="00606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2" w:type="dxa"/>
            <w:gridSpan w:val="7"/>
            <w:vAlign w:val="bottom"/>
          </w:tcPr>
          <w:p w:rsidR="00606443" w:rsidRPr="00591DAE" w:rsidRDefault="00606443" w:rsidP="00606443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พนักงานเจ้าหน้าที่</w:t>
            </w:r>
          </w:p>
        </w:tc>
      </w:tr>
      <w:tr w:rsidR="008A7610" w:rsidRPr="00591DAE" w:rsidTr="00606443">
        <w:trPr>
          <w:gridBefore w:val="4"/>
          <w:gridAfter w:val="3"/>
          <w:wBefore w:w="635" w:type="dxa"/>
          <w:wAfter w:w="1254" w:type="dxa"/>
        </w:trPr>
        <w:tc>
          <w:tcPr>
            <w:tcW w:w="278" w:type="dxa"/>
            <w:gridSpan w:val="2"/>
            <w:vAlign w:val="bottom"/>
          </w:tcPr>
          <w:p w:rsidR="008A7610" w:rsidRPr="00591DAE" w:rsidRDefault="008A7610" w:rsidP="00606443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(</w:t>
            </w:r>
          </w:p>
        </w:tc>
        <w:tc>
          <w:tcPr>
            <w:tcW w:w="2802" w:type="dxa"/>
            <w:gridSpan w:val="8"/>
            <w:tcBorders>
              <w:bottom w:val="dotted" w:sz="4" w:space="0" w:color="auto"/>
            </w:tcBorders>
            <w:vAlign w:val="bottom"/>
          </w:tcPr>
          <w:p w:rsidR="008A7610" w:rsidRPr="00591DAE" w:rsidRDefault="008A7610" w:rsidP="00606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dxa"/>
            <w:gridSpan w:val="2"/>
            <w:vAlign w:val="bottom"/>
          </w:tcPr>
          <w:p w:rsidR="008A7610" w:rsidRPr="00591DAE" w:rsidRDefault="008A7610" w:rsidP="00606443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8A7610" w:rsidRPr="00591DAE" w:rsidTr="0060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4" w:type="dxa"/>
        </w:trPr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10" w:rsidRPr="00591DAE" w:rsidRDefault="008A7610" w:rsidP="00606443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A7610" w:rsidRPr="00591DAE" w:rsidRDefault="008A7610" w:rsidP="00606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10" w:rsidRPr="00591DAE" w:rsidRDefault="008A7610" w:rsidP="00606443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A7610" w:rsidRPr="00591DAE" w:rsidRDefault="008A7610" w:rsidP="00606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10" w:rsidRPr="00591DAE" w:rsidRDefault="008A7610" w:rsidP="00606443">
            <w:pPr>
              <w:rPr>
                <w:rFonts w:ascii="TH SarabunPSK" w:hAnsi="TH SarabunPSK" w:cs="TH SarabunPSK"/>
                <w:sz w:val="28"/>
              </w:rPr>
            </w:pPr>
            <w:r w:rsidRPr="00591DAE">
              <w:rPr>
                <w:rFonts w:ascii="TH SarabunPSK" w:hAnsi="TH SarabunPSK" w:cs="TH SarabunPSK"/>
                <w:sz w:val="28"/>
                <w:cs/>
              </w:rPr>
              <w:t>พ.ศ.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A7610" w:rsidRPr="00591DAE" w:rsidRDefault="008A7610" w:rsidP="006064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7610" w:rsidRPr="00591DAE" w:rsidRDefault="008A7610" w:rsidP="00AD19FA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8A7610" w:rsidRPr="00591DAE" w:rsidSect="00FB15B8">
      <w:pgSz w:w="12240" w:h="15840"/>
      <w:pgMar w:top="1728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Fah kwang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51E65"/>
    <w:rsid w:val="00015304"/>
    <w:rsid w:val="00052104"/>
    <w:rsid w:val="000A6485"/>
    <w:rsid w:val="000C4626"/>
    <w:rsid w:val="0016047B"/>
    <w:rsid w:val="00225F2A"/>
    <w:rsid w:val="004A1CE3"/>
    <w:rsid w:val="00591DAE"/>
    <w:rsid w:val="00606443"/>
    <w:rsid w:val="00645015"/>
    <w:rsid w:val="006A6617"/>
    <w:rsid w:val="006F78C3"/>
    <w:rsid w:val="007E1967"/>
    <w:rsid w:val="007E5551"/>
    <w:rsid w:val="008A7610"/>
    <w:rsid w:val="00922DD1"/>
    <w:rsid w:val="0098494D"/>
    <w:rsid w:val="0099167E"/>
    <w:rsid w:val="009F47B4"/>
    <w:rsid w:val="00A56D1B"/>
    <w:rsid w:val="00AD19FA"/>
    <w:rsid w:val="00B335E6"/>
    <w:rsid w:val="00BD1DCF"/>
    <w:rsid w:val="00C51E65"/>
    <w:rsid w:val="00C53D81"/>
    <w:rsid w:val="00C66C8E"/>
    <w:rsid w:val="00CE606C"/>
    <w:rsid w:val="00D03333"/>
    <w:rsid w:val="00D7468B"/>
    <w:rsid w:val="00D75E2E"/>
    <w:rsid w:val="00E501CB"/>
    <w:rsid w:val="00EA63E4"/>
    <w:rsid w:val="00EF30C7"/>
    <w:rsid w:val="00F07241"/>
    <w:rsid w:val="00F611B1"/>
    <w:rsid w:val="00F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43DF"/>
  <w15:docId w15:val="{A3E9F397-05B7-436B-9C5C-B4473ADE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0C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C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nb439953</dc:creator>
  <cp:keywords/>
  <dc:description/>
  <cp:lastModifiedBy>DRAteam, Bangkok {PxDR~Bangkok}</cp:lastModifiedBy>
  <cp:revision>6</cp:revision>
  <cp:lastPrinted>2020-06-11T04:35:00Z</cp:lastPrinted>
  <dcterms:created xsi:type="dcterms:W3CDTF">2021-04-27T13:08:00Z</dcterms:created>
  <dcterms:modified xsi:type="dcterms:W3CDTF">2023-06-16T11:08:00Z</dcterms:modified>
</cp:coreProperties>
</file>